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F39D3" w14:textId="7663C427" w:rsidR="00E47D65" w:rsidRDefault="006C61F2" w:rsidP="006C61F2">
      <w:pPr>
        <w:pBdr>
          <w:top w:val="nil"/>
          <w:left w:val="nil"/>
          <w:bottom w:val="nil"/>
          <w:right w:val="nil"/>
          <w:between w:val="nil"/>
        </w:pBdr>
        <w:tabs>
          <w:tab w:val="left" w:pos="2391"/>
          <w:tab w:val="center" w:pos="4200"/>
        </w:tabs>
        <w:spacing w:after="0" w:line="240" w:lineRule="auto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DA7C7A">
        <w:rPr>
          <w:noProof/>
        </w:rPr>
        <w:drawing>
          <wp:anchor distT="0" distB="0" distL="114300" distR="114300" simplePos="0" relativeHeight="251658240" behindDoc="0" locked="0" layoutInCell="1" hidden="0" allowOverlap="1" wp14:anchorId="25D60DEE" wp14:editId="1FE13CB4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0"/>
            <wp:wrapSquare wrapText="bothSides" distT="0" distB="0" distL="114300" distR="114300"/>
            <wp:docPr id="202136447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A7C7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EE285AE" wp14:editId="2F4C1737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41400" cy="1003300"/>
                <wp:effectExtent l="0" t="0" r="25400" b="25400"/>
                <wp:wrapNone/>
                <wp:docPr id="2021364469" name="Oval 2021364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2A529" w14:textId="77777777" w:rsidR="00E47D65" w:rsidRDefault="00E47D6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E285AE" id="Oval 2021364469" o:spid="_x0000_s1026" style="position:absolute;margin-left:-28.1pt;margin-top:14.8pt;width:82pt;height:7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" fillcolor="white [3201]" strokecolor="#ffc000 [3207]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6862A529" w14:textId="77777777" w:rsidR="00E47D65" w:rsidRDefault="00E47D6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</w:p>
    <w:p w14:paraId="327A59B3" w14:textId="57DC6EA9" w:rsidR="00E47D65" w:rsidRDefault="006C61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 w:rsidRPr="006C61F2">
        <w:rPr>
          <w:rFonts w:ascii="Candara" w:eastAsia="Candara" w:hAnsi="Candara" w:cs="Candara"/>
          <w:noProof/>
          <w:color w:val="70AD47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1CEC3B9A" wp14:editId="2871BD9A">
            <wp:simplePos x="0" y="0"/>
            <wp:positionH relativeFrom="margin">
              <wp:posOffset>-103517</wp:posOffset>
            </wp:positionH>
            <wp:positionV relativeFrom="paragraph">
              <wp:posOffset>110526</wp:posOffset>
            </wp:positionV>
            <wp:extent cx="603250" cy="697865"/>
            <wp:effectExtent l="0" t="0" r="6350" b="6985"/>
            <wp:wrapSquare wrapText="bothSides"/>
            <wp:docPr id="69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8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C7A">
        <w:rPr>
          <w:rFonts w:ascii="Candara" w:eastAsia="Candara" w:hAnsi="Candara" w:cs="Candara"/>
          <w:b/>
          <w:bCs/>
          <w:color w:val="000000"/>
          <w:sz w:val="32"/>
          <w:szCs w:val="32"/>
        </w:rPr>
        <w:t xml:space="preserve">             Year 3 - Branch </w:t>
      </w: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>5</w:t>
      </w:r>
    </w:p>
    <w:p w14:paraId="1AD00038" w14:textId="59561E7C" w:rsidR="00E47D65" w:rsidRPr="006C61F2" w:rsidRDefault="006C61F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FFC000"/>
          <w:sz w:val="56"/>
          <w:szCs w:val="56"/>
        </w:rPr>
      </w:pPr>
      <w:bookmarkStart w:id="0" w:name="_Hlk224901877"/>
      <w:r w:rsidRPr="006C61F2">
        <w:rPr>
          <w:rFonts w:ascii="Candara" w:eastAsia="Candara" w:hAnsi="Candara" w:cs="Candara"/>
          <w:b/>
          <w:bCs/>
          <w:color w:val="FFC000"/>
          <w:sz w:val="56"/>
          <w:szCs w:val="56"/>
        </w:rPr>
        <w:t>To the Ends of The Earth</w:t>
      </w:r>
    </w:p>
    <w:bookmarkEnd w:id="0"/>
    <w:p w14:paraId="38A5362B" w14:textId="77777777" w:rsidR="00E47D65" w:rsidRDefault="00E47D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70AD47"/>
          <w:sz w:val="16"/>
          <w:szCs w:val="16"/>
        </w:rPr>
      </w:pPr>
    </w:p>
    <w:p w14:paraId="351BD096" w14:textId="77777777" w:rsidR="00E47D65" w:rsidRDefault="00E47D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color w:val="70AD47"/>
          <w:sz w:val="24"/>
          <w:szCs w:val="24"/>
        </w:rPr>
      </w:pPr>
    </w:p>
    <w:tbl>
      <w:tblPr>
        <w:tblStyle w:val="a"/>
        <w:tblW w:w="970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1"/>
        <w:gridCol w:w="1276"/>
        <w:gridCol w:w="6022"/>
      </w:tblGrid>
      <w:tr w:rsidR="00E47D65" w14:paraId="1DD3A4D3" w14:textId="77777777">
        <w:trPr>
          <w:trHeight w:val="481"/>
        </w:trPr>
        <w:tc>
          <w:tcPr>
            <w:tcW w:w="9709" w:type="dxa"/>
            <w:gridSpan w:val="3"/>
          </w:tcPr>
          <w:p w14:paraId="071DD07B" w14:textId="5FD0784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  <w:t xml:space="preserve">Key Vocabulary </w:t>
            </w:r>
          </w:p>
        </w:tc>
      </w:tr>
      <w:tr w:rsidR="00E47D65" w14:paraId="3CA1817D" w14:textId="77777777" w:rsidTr="009E3439">
        <w:trPr>
          <w:trHeight w:val="759"/>
        </w:trPr>
        <w:tc>
          <w:tcPr>
            <w:tcW w:w="2411" w:type="dxa"/>
          </w:tcPr>
          <w:p w14:paraId="5B66F796" w14:textId="4F64F979" w:rsidR="00E47D65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Emmaus</w:t>
            </w:r>
          </w:p>
        </w:tc>
        <w:tc>
          <w:tcPr>
            <w:tcW w:w="1276" w:type="dxa"/>
          </w:tcPr>
          <w:p w14:paraId="18351388" w14:textId="559415FF" w:rsidR="00E47D65" w:rsidRDefault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6217E">
              <w:rPr>
                <w:rFonts w:ascii="Candara" w:eastAsia="Candara" w:hAnsi="Candara" w:cs="Candara"/>
                <w:color w:val="000000"/>
                <w:sz w:val="24"/>
                <w:szCs w:val="24"/>
              </w:rPr>
              <w:drawing>
                <wp:inline distT="0" distB="0" distL="0" distR="0" wp14:anchorId="2D1CC4F5" wp14:editId="43BCC55E">
                  <wp:extent cx="930387" cy="498764"/>
                  <wp:effectExtent l="0" t="0" r="3175" b="0"/>
                  <wp:docPr id="659116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11624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90" cy="500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473AFA4F" w14:textId="04424BCE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6038658F" w14:textId="77777777" w:rsidTr="009E3439">
        <w:trPr>
          <w:trHeight w:val="479"/>
        </w:trPr>
        <w:tc>
          <w:tcPr>
            <w:tcW w:w="2411" w:type="dxa"/>
          </w:tcPr>
          <w:p w14:paraId="1AF17B9E" w14:textId="3FEDE7E1" w:rsidR="00E47D65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Holy Spirit</w:t>
            </w:r>
          </w:p>
        </w:tc>
        <w:tc>
          <w:tcPr>
            <w:tcW w:w="1276" w:type="dxa"/>
          </w:tcPr>
          <w:p w14:paraId="3D2022C2" w14:textId="79E35A31" w:rsidR="00E47D65" w:rsidRDefault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080CC7" wp14:editId="29DEF540">
                  <wp:extent cx="464128" cy="455847"/>
                  <wp:effectExtent l="0" t="0" r="0" b="1905"/>
                  <wp:docPr id="104171577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24" cy="46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14E23576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4529A032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68F37E12" w14:textId="479F5BFC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0CEED53A" w14:textId="77777777" w:rsidTr="009E3439">
        <w:trPr>
          <w:trHeight w:val="1089"/>
        </w:trPr>
        <w:tc>
          <w:tcPr>
            <w:tcW w:w="2411" w:type="dxa"/>
          </w:tcPr>
          <w:p w14:paraId="6E9D03CD" w14:textId="4273B710" w:rsidR="00E47D65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Pentecost</w:t>
            </w:r>
          </w:p>
        </w:tc>
        <w:tc>
          <w:tcPr>
            <w:tcW w:w="1276" w:type="dxa"/>
          </w:tcPr>
          <w:p w14:paraId="18A7BC0C" w14:textId="180638F0" w:rsidR="00E47D65" w:rsidRDefault="009E34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044DAF">
              <w:rPr>
                <w:rFonts w:ascii="Candara" w:eastAsia="Candara" w:hAnsi="Candara" w:cs="Candara"/>
                <w:color w:val="000000"/>
                <w:sz w:val="24"/>
                <w:szCs w:val="24"/>
              </w:rPr>
              <w:drawing>
                <wp:inline distT="0" distB="0" distL="0" distR="0" wp14:anchorId="41C3140C" wp14:editId="40DE3B34">
                  <wp:extent cx="480909" cy="609600"/>
                  <wp:effectExtent l="0" t="0" r="0" b="0"/>
                  <wp:docPr id="1518432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43235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921" cy="61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5E5D37A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08EFD632" w14:textId="77777777" w:rsidTr="009E3439">
        <w:trPr>
          <w:trHeight w:val="99"/>
        </w:trPr>
        <w:tc>
          <w:tcPr>
            <w:tcW w:w="2411" w:type="dxa"/>
          </w:tcPr>
          <w:p w14:paraId="4176C6BF" w14:textId="5E00F2C7" w:rsidR="00E47D65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concluding rite</w:t>
            </w:r>
          </w:p>
        </w:tc>
        <w:tc>
          <w:tcPr>
            <w:tcW w:w="1276" w:type="dxa"/>
          </w:tcPr>
          <w:p w14:paraId="04B35B77" w14:textId="6EF0E856" w:rsidR="00E47D65" w:rsidRDefault="000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0E7FC8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2B0E3077" wp14:editId="5A661D92">
                  <wp:extent cx="673100" cy="590550"/>
                  <wp:effectExtent l="0" t="0" r="0" b="0"/>
                  <wp:docPr id="258720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72020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6FC8A20B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7EFD7A93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5D545FE6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49882A05" w14:textId="77777777" w:rsidTr="009E3439">
        <w:trPr>
          <w:trHeight w:val="668"/>
        </w:trPr>
        <w:tc>
          <w:tcPr>
            <w:tcW w:w="2411" w:type="dxa"/>
          </w:tcPr>
          <w:p w14:paraId="73F8F542" w14:textId="19ACC26A" w:rsidR="00E47D65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St Paul</w:t>
            </w:r>
          </w:p>
        </w:tc>
        <w:tc>
          <w:tcPr>
            <w:tcW w:w="1276" w:type="dxa"/>
          </w:tcPr>
          <w:p w14:paraId="30E5CE8D" w14:textId="7173A412" w:rsidR="00E47D65" w:rsidRDefault="009E34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392D67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7C6A29D1" wp14:editId="3E6929B3">
                  <wp:extent cx="318655" cy="428534"/>
                  <wp:effectExtent l="0" t="0" r="5715" b="0"/>
                  <wp:docPr id="765511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5119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07" cy="434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B31CE83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40CC68E2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7CE07226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A6834" w14:paraId="69DFA9F7" w14:textId="77777777" w:rsidTr="009E3439">
        <w:trPr>
          <w:trHeight w:val="668"/>
        </w:trPr>
        <w:tc>
          <w:tcPr>
            <w:tcW w:w="2411" w:type="dxa"/>
          </w:tcPr>
          <w:p w14:paraId="3367FC00" w14:textId="448868A2" w:rsidR="00EA6834" w:rsidRPr="001A2EBB" w:rsidRDefault="00EA6834" w:rsidP="001A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  <w:r w:rsidRPr="001A2EBB">
              <w:rPr>
                <w:sz w:val="28"/>
                <w:szCs w:val="28"/>
              </w:rPr>
              <w:t>discipleship</w:t>
            </w:r>
          </w:p>
        </w:tc>
        <w:tc>
          <w:tcPr>
            <w:tcW w:w="1276" w:type="dxa"/>
          </w:tcPr>
          <w:p w14:paraId="373B5116" w14:textId="1BEA4745" w:rsidR="00EA6834" w:rsidRDefault="000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7B8ACB" wp14:editId="05BCF145">
                  <wp:extent cx="673100" cy="351155"/>
                  <wp:effectExtent l="0" t="0" r="0" b="0"/>
                  <wp:docPr id="316164808" name="Picture 4" descr="The Beginner's Guide to Discipleship - Into the Harv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ginner's Guide to Discipleship - Into the Harv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9A27E99" w14:textId="77777777" w:rsidR="00EA6834" w:rsidRDefault="00EA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7B0DECBC" w14:textId="77777777" w:rsidTr="009E3439">
        <w:trPr>
          <w:trHeight w:val="378"/>
        </w:trPr>
        <w:tc>
          <w:tcPr>
            <w:tcW w:w="3687" w:type="dxa"/>
            <w:gridSpan w:val="2"/>
            <w:tcBorders>
              <w:top w:val="single" w:sz="6" w:space="0" w:color="000000"/>
            </w:tcBorders>
          </w:tcPr>
          <w:p w14:paraId="07C0D25E" w14:textId="7777777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Scripture</w:t>
            </w:r>
          </w:p>
        </w:tc>
        <w:tc>
          <w:tcPr>
            <w:tcW w:w="6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1DBE" w14:textId="7777777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Catholic Social Teaching</w:t>
            </w:r>
          </w:p>
          <w:p w14:paraId="0EA8C157" w14:textId="1738372C" w:rsidR="00E47D65" w:rsidRDefault="00942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color w:val="70AD47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Dignity of Workers</w:t>
            </w:r>
          </w:p>
        </w:tc>
      </w:tr>
      <w:tr w:rsidR="00E47D65" w14:paraId="2C616934" w14:textId="77777777" w:rsidTr="009E3439">
        <w:trPr>
          <w:trHeight w:val="1010"/>
        </w:trPr>
        <w:tc>
          <w:tcPr>
            <w:tcW w:w="3687" w:type="dxa"/>
            <w:gridSpan w:val="2"/>
            <w:tcBorders>
              <w:bottom w:val="single" w:sz="4" w:space="0" w:color="000000"/>
            </w:tcBorders>
          </w:tcPr>
          <w:p w14:paraId="603FE919" w14:textId="7777777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  <w:vertAlign w:val="superscript"/>
              </w:rPr>
              <w:t> </w: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236FA53E" wp14:editId="0D230B2D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929640" cy="1032510"/>
                  <wp:effectExtent l="0" t="0" r="0" b="0"/>
                  <wp:wrapSquare wrapText="bothSides" distT="0" distB="0" distL="114300" distR="114300"/>
                  <wp:docPr id="2021364477" name="image2.png" descr="bible Icon 126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bible Icon 126958"/>
                          <pic:cNvPicPr preferRelativeResize="0"/>
                        </pic:nvPicPr>
                        <pic:blipFill>
                          <a:blip r:embed="rId13"/>
                          <a:srcRect l="20155" t="15667" r="19426" b="20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B96ED75" w14:textId="77777777" w:rsidR="00E47D65" w:rsidRDefault="00942449" w:rsidP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  <w:r w:rsidRPr="00942449">
              <w:rPr>
                <w:rFonts w:ascii="Candara" w:eastAsia="Candara" w:hAnsi="Candara" w:cs="Candara"/>
                <w:color w:val="000000"/>
              </w:rPr>
              <w:t>Then their eyes were opened and they recognized him</w:t>
            </w:r>
          </w:p>
          <w:p w14:paraId="4D5E8E29" w14:textId="77777777" w:rsidR="00942449" w:rsidRDefault="00942449" w:rsidP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 xml:space="preserve">The Road to Emmaus </w:t>
            </w:r>
          </w:p>
          <w:p w14:paraId="735FAA5A" w14:textId="00BEF849" w:rsidR="00942449" w:rsidRPr="00942449" w:rsidRDefault="00942449" w:rsidP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  <w:r w:rsidRPr="00942449">
              <w:rPr>
                <w:rFonts w:ascii="Candara" w:eastAsia="Candara" w:hAnsi="Candara" w:cs="Candara"/>
                <w:color w:val="000000"/>
              </w:rPr>
              <w:t>St Luke’s Gospel</w:t>
            </w:r>
          </w:p>
        </w:tc>
        <w:tc>
          <w:tcPr>
            <w:tcW w:w="6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73083" w14:textId="77777777" w:rsidR="00E47D65" w:rsidRDefault="00E47D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</w:p>
          <w:p w14:paraId="458A3263" w14:textId="659413A1" w:rsidR="00942449" w:rsidRDefault="00942449" w:rsidP="00942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 xml:space="preserve">Work is fundamental, It 'anoints' us with dignity, makes us </w:t>
            </w: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>like</w:t>
            </w: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 xml:space="preserve"> God</w:t>
            </w:r>
            <w:r>
              <w:rPr>
                <w:rFonts w:ascii="Candara" w:eastAsia="Candara" w:hAnsi="Candara" w:cs="Candara"/>
                <w:b/>
                <w:bCs/>
                <w:color w:val="000000"/>
              </w:rPr>
              <w:t>:</w:t>
            </w: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 xml:space="preserve"> Pope Francis</w:t>
            </w:r>
          </w:p>
          <w:p w14:paraId="512E673E" w14:textId="513E0B08" w:rsidR="006C61F2" w:rsidRDefault="00942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</w:rPr>
            </w:pPr>
            <w:r w:rsidRPr="00415BCC">
              <w:rPr>
                <w:rFonts w:ascii="Candara" w:eastAsia="Candara" w:hAnsi="Candara" w:cs="Candara"/>
                <w:b/>
                <w:bCs/>
                <w:color w:val="000000"/>
              </w:rPr>
              <w:drawing>
                <wp:anchor distT="0" distB="0" distL="114300" distR="114300" simplePos="0" relativeHeight="251673600" behindDoc="0" locked="0" layoutInCell="1" allowOverlap="1" wp14:anchorId="34EC6C36" wp14:editId="7CC204EA">
                  <wp:simplePos x="0" y="0"/>
                  <wp:positionH relativeFrom="column">
                    <wp:posOffset>1483360</wp:posOffset>
                  </wp:positionH>
                  <wp:positionV relativeFrom="paragraph">
                    <wp:posOffset>9871</wp:posOffset>
                  </wp:positionV>
                  <wp:extent cx="553720" cy="683260"/>
                  <wp:effectExtent l="0" t="0" r="0" b="2540"/>
                  <wp:wrapSquare wrapText="bothSides"/>
                  <wp:docPr id="1777283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283575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C9087D" w14:textId="0473F5C1" w:rsidR="006C61F2" w:rsidRDefault="006C6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</w:rPr>
            </w:pPr>
          </w:p>
          <w:p w14:paraId="40523253" w14:textId="79DEE289" w:rsidR="00E47D65" w:rsidRDefault="00E47D65">
            <w:pPr>
              <w:jc w:val="center"/>
              <w:rPr>
                <w:rFonts w:ascii="Dreaming Outloud Pro" w:eastAsia="Dreaming Outloud Pro" w:hAnsi="Dreaming Outloud Pro" w:cs="Dreaming Outloud Pro"/>
              </w:rPr>
            </w:pPr>
          </w:p>
        </w:tc>
      </w:tr>
    </w:tbl>
    <w:p w14:paraId="300DBB92" w14:textId="626B10EF" w:rsidR="00E47D65" w:rsidRDefault="00EA6834">
      <w:r>
        <w:rPr>
          <w:noProof/>
        </w:rPr>
        <w:drawing>
          <wp:anchor distT="0" distB="0" distL="114300" distR="114300" simplePos="0" relativeHeight="251671552" behindDoc="0" locked="0" layoutInCell="1" allowOverlap="1" wp14:anchorId="4262F30E" wp14:editId="660FB93D">
            <wp:simplePos x="0" y="0"/>
            <wp:positionH relativeFrom="column">
              <wp:posOffset>2575560</wp:posOffset>
            </wp:positionH>
            <wp:positionV relativeFrom="paragraph">
              <wp:posOffset>45085</wp:posOffset>
            </wp:positionV>
            <wp:extent cx="3101340" cy="3105150"/>
            <wp:effectExtent l="0" t="0" r="3810" b="0"/>
            <wp:wrapSquare wrapText="bothSides"/>
            <wp:docPr id="308466054" name="Picture 3" descr="Dove Art Print featuring the painting Pentecost by Jennifer Alli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ve Art Print featuring the painting Pentecost by Jennifer Allis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C7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37A9B2D7" wp14:editId="5AB18C35">
                <wp:simplePos x="0" y="0"/>
                <wp:positionH relativeFrom="column">
                  <wp:posOffset>-310551</wp:posOffset>
                </wp:positionH>
                <wp:positionV relativeFrom="paragraph">
                  <wp:posOffset>119919</wp:posOffset>
                </wp:positionV>
                <wp:extent cx="2700068" cy="577970"/>
                <wp:effectExtent l="0" t="0" r="24130" b="12700"/>
                <wp:wrapNone/>
                <wp:docPr id="2021364468" name="Rectangle 2021364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68" cy="57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634A4D" w14:textId="2D08CC65" w:rsidR="00E47D65" w:rsidRDefault="00DA7C7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See</w:t>
                            </w:r>
                            <w:r w:rsidR="006C61F2" w:rsidRPr="006C61F2">
                              <w:rPr>
                                <w:noProof/>
                              </w:rPr>
                              <w:t xml:space="preserve">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64AD66B2" wp14:editId="279A6AAE">
                                  <wp:extent cx="345057" cy="189781"/>
                                  <wp:effectExtent l="0" t="0" r="0" b="1270"/>
                                  <wp:docPr id="2100307475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Picture 1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5101" cy="1953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C61F2">
                              <w:rPr>
                                <w:b/>
                                <w:color w:val="00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Think</w:t>
                            </w:r>
                            <w:r w:rsidR="006C61F2" w:rsidRPr="006C61F2">
                              <w:rPr>
                                <w:noProof/>
                              </w:rPr>
                              <w:t xml:space="preserve">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33E1BEE5" wp14:editId="3132F7A6">
                                  <wp:extent cx="293298" cy="270558"/>
                                  <wp:effectExtent l="0" t="0" r="0" b="0"/>
                                  <wp:docPr id="1666135295" name="Picture 1" descr="A white cloud with black outline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246" cy="272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C61F2">
                              <w:rPr>
                                <w:b/>
                                <w:color w:val="00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Wonder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45960CFE" wp14:editId="7FE20C50">
                                  <wp:extent cx="232518" cy="249802"/>
                                  <wp:effectExtent l="0" t="0" r="0" b="0"/>
                                  <wp:docPr id="1585069989" name="Picture 1" descr="A black and white drawing of a head with a question mark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565" cy="2648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14:paraId="3E2640CB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C9076E6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D2E3683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9B2D7" id="Rectangle 2021364468" o:spid="_x0000_s1027" style="position:absolute;margin-left:-24.45pt;margin-top:9.45pt;width:212.6pt;height:4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A634A4D" w14:textId="2D08CC65" w:rsidR="00E47D65" w:rsidRDefault="00DA7C7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See</w:t>
                      </w:r>
                      <w:r w:rsidR="006C61F2" w:rsidRPr="006C61F2">
                        <w:rPr>
                          <w:noProof/>
                        </w:rPr>
                        <w:t xml:space="preserve">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64AD66B2" wp14:editId="279A6AAE">
                            <wp:extent cx="345057" cy="189781"/>
                            <wp:effectExtent l="0" t="0" r="0" b="1270"/>
                            <wp:docPr id="2100307475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Picture 1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5101" cy="1953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C61F2">
                        <w:rPr>
                          <w:b/>
                          <w:color w:val="000000"/>
                          <w:sz w:val="28"/>
                        </w:rPr>
                        <w:t>,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Think</w:t>
                      </w:r>
                      <w:r w:rsidR="006C61F2" w:rsidRPr="006C61F2">
                        <w:rPr>
                          <w:noProof/>
                        </w:rPr>
                        <w:t xml:space="preserve">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33E1BEE5" wp14:editId="3132F7A6">
                            <wp:extent cx="293298" cy="270558"/>
                            <wp:effectExtent l="0" t="0" r="0" b="0"/>
                            <wp:docPr id="1666135295" name="Picture 1" descr="A white cloud with black outline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246" cy="272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C61F2">
                        <w:rPr>
                          <w:b/>
                          <w:color w:val="000000"/>
                          <w:sz w:val="28"/>
                        </w:rPr>
                        <w:t>,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Wonder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45960CFE" wp14:editId="7FE20C50">
                            <wp:extent cx="232518" cy="249802"/>
                            <wp:effectExtent l="0" t="0" r="0" b="0"/>
                            <wp:docPr id="1585069989" name="Picture 1" descr="A black and white drawing of a head with a question mark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565" cy="2648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</w:p>
                    <w:p w14:paraId="3E2640CB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  <w:p w14:paraId="5C9076E6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  <w:p w14:paraId="2D2E3683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9E1950D" w14:textId="4B9B28D8" w:rsidR="00E47D65" w:rsidRDefault="00EA6834">
      <w:pPr>
        <w:tabs>
          <w:tab w:val="left" w:pos="4788"/>
          <w:tab w:val="left" w:pos="5760"/>
        </w:tabs>
        <w:rPr>
          <w:rFonts w:ascii="Century Gothic" w:eastAsia="Century Gothic" w:hAnsi="Century Gothic" w:cs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6697CD3" wp14:editId="03192ED1">
                <wp:simplePos x="0" y="0"/>
                <wp:positionH relativeFrom="column">
                  <wp:posOffset>-232410</wp:posOffset>
                </wp:positionH>
                <wp:positionV relativeFrom="paragraph">
                  <wp:posOffset>511175</wp:posOffset>
                </wp:positionV>
                <wp:extent cx="2620010" cy="1638300"/>
                <wp:effectExtent l="0" t="0" r="27940" b="19050"/>
                <wp:wrapSquare wrapText="bothSides"/>
                <wp:docPr id="2021364470" name="Rectangle 2021364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010" cy="163830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19FCA" w14:textId="77777777" w:rsidR="00E47D65" w:rsidRDefault="00DA7C7A">
                            <w:pPr>
                              <w:spacing w:line="258" w:lineRule="auto"/>
                              <w:ind w:firstLine="425"/>
                              <w:jc w:val="center"/>
                              <w:textDirection w:val="btLr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color w:val="000000"/>
                                <w:sz w:val="52"/>
                              </w:rPr>
                              <w:t>BIG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</w:rPr>
                              <w:t xml:space="preserve"> Question</w:t>
                            </w:r>
                          </w:p>
                          <w:p w14:paraId="52ABD3D6" w14:textId="0D67E9E8" w:rsidR="00E47D65" w:rsidRDefault="00DA7C7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Gisha" w:eastAsia="Gisha" w:hAnsi="Gisha" w:cs="Gisha"/>
                                <w:color w:val="000000"/>
                                <w:sz w:val="48"/>
                              </w:rPr>
                              <w:t>Wh</w:t>
                            </w:r>
                            <w:r w:rsidR="00EA6834">
                              <w:rPr>
                                <w:rFonts w:ascii="Gisha" w:eastAsia="Gisha" w:hAnsi="Gisha" w:cs="Gisha"/>
                                <w:color w:val="000000"/>
                                <w:sz w:val="48"/>
                              </w:rPr>
                              <w:t>at is The Holy Trinity?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97CD3" id="Rectangle 2021364470" o:spid="_x0000_s1028" style="position:absolute;margin-left:-18.3pt;margin-top:40.25pt;width:206.3pt;height:12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" fillcolor="white [3201]" strokecolor="#ffc000 [3207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29919FCA" w14:textId="77777777" w:rsidR="00E47D65" w:rsidRDefault="00DA7C7A">
                      <w:pPr>
                        <w:spacing w:line="258" w:lineRule="auto"/>
                        <w:ind w:firstLine="425"/>
                        <w:jc w:val="center"/>
                        <w:textDirection w:val="btLr"/>
                      </w:pPr>
                      <w:r>
                        <w:rPr>
                          <w:rFonts w:ascii="Open Sans" w:eastAsia="Open Sans" w:hAnsi="Open Sans" w:cs="Open Sans"/>
                          <w:b/>
                          <w:color w:val="000000"/>
                          <w:sz w:val="52"/>
                        </w:rPr>
                        <w:t>BIG</w:t>
                      </w:r>
                      <w:r>
                        <w:rPr>
                          <w:b/>
                          <w:color w:val="000000"/>
                          <w:sz w:val="36"/>
                        </w:rPr>
                        <w:t xml:space="preserve"> Question</w:t>
                      </w:r>
                    </w:p>
                    <w:p w14:paraId="52ABD3D6" w14:textId="0D67E9E8" w:rsidR="00E47D65" w:rsidRDefault="00DA7C7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Gisha" w:eastAsia="Gisha" w:hAnsi="Gisha" w:cs="Gisha"/>
                          <w:color w:val="000000"/>
                          <w:sz w:val="48"/>
                        </w:rPr>
                        <w:t>Wh</w:t>
                      </w:r>
                      <w:r w:rsidR="00EA6834">
                        <w:rPr>
                          <w:rFonts w:ascii="Gisha" w:eastAsia="Gisha" w:hAnsi="Gisha" w:cs="Gisha"/>
                          <w:color w:val="000000"/>
                          <w:sz w:val="48"/>
                        </w:rPr>
                        <w:t>at is The Holy Trinity?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A7C7A">
        <w:t xml:space="preserve"> </w:t>
      </w:r>
      <w:r w:rsidR="00DA7C7A">
        <w:tab/>
      </w:r>
      <w:r w:rsidR="00DA7C7A">
        <w:tab/>
      </w:r>
      <w:r w:rsidR="00DA7C7A">
        <w:rPr>
          <w:noProof/>
        </w:rPr>
        <w:drawing>
          <wp:anchor distT="0" distB="0" distL="114300" distR="114300" simplePos="0" relativeHeight="251669504" behindDoc="0" locked="0" layoutInCell="1" hidden="0" allowOverlap="1" wp14:anchorId="7494C391" wp14:editId="7416F986">
            <wp:simplePos x="0" y="0"/>
            <wp:positionH relativeFrom="column">
              <wp:posOffset>-176510</wp:posOffset>
            </wp:positionH>
            <wp:positionV relativeFrom="paragraph">
              <wp:posOffset>619248</wp:posOffset>
            </wp:positionV>
            <wp:extent cx="533400" cy="396030"/>
            <wp:effectExtent l="0" t="0" r="0" b="0"/>
            <wp:wrapNone/>
            <wp:docPr id="2021364476" name="image6.jpg" descr="Question Mark on Chalk Board · Free Stock Pho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Question Mark on Chalk Board · Free Stock Photo"/>
                    <pic:cNvPicPr preferRelativeResize="0"/>
                  </pic:nvPicPr>
                  <pic:blipFill>
                    <a:blip r:embed="rId22"/>
                    <a:srcRect l="22007" r="2471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E1FD25C" w14:textId="633C5390" w:rsidR="00E47D65" w:rsidRDefault="00EA6834">
      <w:pPr>
        <w:tabs>
          <w:tab w:val="left" w:pos="6072"/>
        </w:tabs>
        <w:ind w:left="51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Pentecost by </w:t>
      </w:r>
      <w:r w:rsidRPr="00EA6834">
        <w:rPr>
          <w:rFonts w:ascii="Century Gothic" w:eastAsia="Century Gothic" w:hAnsi="Century Gothic" w:cs="Century Gothic"/>
          <w:b/>
          <w:bCs/>
        </w:rPr>
        <w:t>Jennifer Allinson</w:t>
      </w:r>
    </w:p>
    <w:sectPr w:rsidR="00E47D65" w:rsidSect="006C61F2">
      <w:pgSz w:w="11906" w:h="16838"/>
      <w:pgMar w:top="426" w:right="1440" w:bottom="709" w:left="1440" w:header="708" w:footer="708" w:gutter="0"/>
      <w:pgBorders w:offsetFrom="page">
        <w:top w:val="single" w:sz="48" w:space="24" w:color="FFC000"/>
        <w:left w:val="single" w:sz="48" w:space="24" w:color="FFC000"/>
        <w:bottom w:val="single" w:sz="48" w:space="24" w:color="FFC000"/>
        <w:right w:val="single" w:sz="48" w:space="24" w:color="FFC00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2A071E45-9D68-4AC0-A6CE-7852A61B8594}"/>
    <w:embedBold r:id="rId2" w:fontKey="{ADADFE64-8B1F-4DC7-9A41-F7F3B1BE7D7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3" w:fontKey="{07F0DE9D-23DD-45A4-9945-F5B9EB4CDCD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E075E6E-C528-4E5E-BD30-3C328EB57B55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5" w:fontKey="{BE0D9E7B-6D8B-4B2F-AE05-3B834DD34B51}"/>
    <w:embedBold r:id="rId6" w:fontKey="{AB14BC74-08D2-4079-A6FD-A41AEAFF1F9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  <w:embedRegular r:id="rId7" w:fontKey="{3A97D793-CF05-40ED-96C5-E496401E9E31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6A7A277A-C1E8-45BD-B07D-51D5DED2EE75}"/>
    <w:embedBold r:id="rId9" w:fontKey="{E6002594-ADA1-40CE-99A6-08E67D7A1E41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0" w:fontKey="{88316A4A-6561-47EB-9469-0FE75BB482AD}"/>
    <w:embedBold r:id="rId11" w:fontKey="{C6919B6D-09D9-4E72-AC68-1FFEB5A14FC8}"/>
  </w:font>
  <w:font w:name="Gisha">
    <w:charset w:val="B1"/>
    <w:family w:val="swiss"/>
    <w:pitch w:val="variable"/>
    <w:sig w:usb0="80000807" w:usb1="40000042" w:usb2="00000000" w:usb3="00000000" w:csb0="00000021" w:csb1="00000000"/>
    <w:embedRegular r:id="rId12" w:fontKey="{35F22385-EA9C-4A44-90E3-70E99A9A90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3" w:fontKey="{7A4D4010-A3BA-41E1-A30D-FF5815AB90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D65"/>
    <w:rsid w:val="000E7FC8"/>
    <w:rsid w:val="001A2EBB"/>
    <w:rsid w:val="006C61F2"/>
    <w:rsid w:val="00942449"/>
    <w:rsid w:val="00975F62"/>
    <w:rsid w:val="009E3439"/>
    <w:rsid w:val="00D44E92"/>
    <w:rsid w:val="00DA7C7A"/>
    <w:rsid w:val="00E47D65"/>
    <w:rsid w:val="00EA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B6764"/>
  <w15:docId w15:val="{32A8C61F-3706-4B9B-AB91-AF1B46B5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5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5.jp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qO4defgT1HEU6tntUwc4pBXtew==">CgMxLjA4AHIhMTB0QnVjSHdTWGxHeGNmQ0h6SzR1bTQwbUJtNlZkenFy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382</Characters>
  <Application>Microsoft Office Word</Application>
  <DocSecurity>0</DocSecurity>
  <Lines>21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</dc:creator>
  <cp:lastModifiedBy>Thomas Booth</cp:lastModifiedBy>
  <cp:revision>5</cp:revision>
  <dcterms:created xsi:type="dcterms:W3CDTF">2026-03-20T12:27:00Z</dcterms:created>
  <dcterms:modified xsi:type="dcterms:W3CDTF">2026-03-24T19:52:00Z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